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3E" w:rsidRPr="005B11F6" w:rsidRDefault="004A5B3E">
      <w:pPr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  <w:r w:rsidRPr="005B11F6"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Dragi roditelji, primijetili smo da velik broj naših učenika gleda </w:t>
      </w:r>
      <w:proofErr w:type="spellStart"/>
      <w:r w:rsidRPr="005B11F6">
        <w:rPr>
          <w:rFonts w:ascii="Arial" w:hAnsi="Arial" w:cs="Arial"/>
          <w:color w:val="111111"/>
          <w:sz w:val="27"/>
          <w:szCs w:val="27"/>
          <w:shd w:val="clear" w:color="auto" w:fill="F9FAFC"/>
        </w:rPr>
        <w:t>Squid</w:t>
      </w:r>
      <w:proofErr w:type="spellEnd"/>
      <w:r w:rsidRPr="005B11F6"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 Game na </w:t>
      </w:r>
      <w:proofErr w:type="spellStart"/>
      <w:r w:rsidRPr="005B11F6">
        <w:rPr>
          <w:rFonts w:ascii="Arial" w:hAnsi="Arial" w:cs="Arial"/>
          <w:color w:val="111111"/>
          <w:sz w:val="27"/>
          <w:szCs w:val="27"/>
          <w:shd w:val="clear" w:color="auto" w:fill="F9FAFC"/>
        </w:rPr>
        <w:t>Netflixu</w:t>
      </w:r>
      <w:proofErr w:type="spellEnd"/>
      <w:r w:rsidRPr="005B11F6"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. Povećan je broj djece koja počinju </w:t>
      </w:r>
      <w:r w:rsidR="005B11F6" w:rsidRPr="005B11F6"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kopirati ove igre u </w:t>
      </w:r>
      <w:r w:rsidRPr="005B11F6"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školi što dovodi do sukoba. </w:t>
      </w:r>
    </w:p>
    <w:p w:rsidR="005B11F6" w:rsidRDefault="005B11F6" w:rsidP="005B11F6">
      <w:pPr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Serija sadrži ozbil</w:t>
      </w:r>
      <w:r w:rsidR="00442E54">
        <w:rPr>
          <w:rFonts w:ascii="Arial" w:hAnsi="Arial" w:cs="Arial"/>
          <w:color w:val="111111"/>
          <w:sz w:val="27"/>
          <w:szCs w:val="27"/>
          <w:shd w:val="clear" w:color="auto" w:fill="F9FAFC"/>
        </w:rPr>
        <w:t>jne scene nasilja i neprimjerenih sadržaja te</w:t>
      </w:r>
      <w:r w:rsidR="00442E54" w:rsidRPr="00442E54"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 ima oznaku da je zabranjena za mlađe od 15 godina pa nikako nije primjerena za učenike osnovne škole</w:t>
      </w:r>
      <w:r w:rsidR="00442E54"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. </w:t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 xml:space="preserve">Primijetili smo da učenici puno pričaju o tome te su nadahnuti u oponašanju onoga što se događa u seriji. Smatramo da bi bilo dobro da razgovarate o seriji sa svojom djecom te bi možda i sami mogli pogledati jednu epizodu kako biste se upoznali sa sadržajem serije. </w:t>
      </w:r>
    </w:p>
    <w:p w:rsidR="00442E54" w:rsidRPr="00442E54" w:rsidRDefault="00442E54" w:rsidP="00442E54">
      <w:pPr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  <w:r w:rsidRPr="00442E54">
        <w:rPr>
          <w:rFonts w:ascii="Arial" w:hAnsi="Arial" w:cs="Arial"/>
          <w:color w:val="111111"/>
          <w:sz w:val="27"/>
          <w:szCs w:val="27"/>
          <w:shd w:val="clear" w:color="auto" w:fill="F9FAFC"/>
        </w:rPr>
        <w:t>Molimo vas da nas podržite u zaštiti naše djece</w:t>
      </w:r>
      <w:r>
        <w:rPr>
          <w:rFonts w:ascii="Arial" w:hAnsi="Arial" w:cs="Arial"/>
          <w:color w:val="111111"/>
          <w:sz w:val="27"/>
          <w:szCs w:val="27"/>
          <w:shd w:val="clear" w:color="auto" w:fill="F9FAFC"/>
        </w:rPr>
        <w:t>.</w:t>
      </w:r>
      <w:bookmarkStart w:id="0" w:name="_GoBack"/>
      <w:bookmarkEnd w:id="0"/>
    </w:p>
    <w:p w:rsidR="00442E54" w:rsidRDefault="00442E54" w:rsidP="005B11F6">
      <w:pPr>
        <w:rPr>
          <w:rFonts w:ascii="Arial" w:hAnsi="Arial" w:cs="Arial"/>
          <w:color w:val="111111"/>
          <w:sz w:val="27"/>
          <w:szCs w:val="27"/>
          <w:shd w:val="clear" w:color="auto" w:fill="F9FAFC"/>
        </w:rPr>
      </w:pPr>
    </w:p>
    <w:p w:rsidR="005B11F6" w:rsidRDefault="005B11F6" w:rsidP="005B11F6"/>
    <w:sectPr w:rsidR="005B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3E"/>
    <w:rsid w:val="001F4BC6"/>
    <w:rsid w:val="00274D41"/>
    <w:rsid w:val="00442E54"/>
    <w:rsid w:val="004A5B3E"/>
    <w:rsid w:val="005B11F6"/>
    <w:rsid w:val="007E127F"/>
    <w:rsid w:val="008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7179"/>
  <w15:chartTrackingRefBased/>
  <w15:docId w15:val="{957F6DFC-A486-4A35-91D4-2E75206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2021-10-13T07:54:00Z</dcterms:created>
  <dcterms:modified xsi:type="dcterms:W3CDTF">2021-10-13T09:42:00Z</dcterms:modified>
</cp:coreProperties>
</file>