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539E" w14:textId="77777777" w:rsidR="00DA7897" w:rsidRDefault="00DA7897" w:rsidP="00F904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CBE19F9" w14:textId="30352DAF" w:rsidR="00F90422" w:rsidRPr="00F90422" w:rsidRDefault="00F90422" w:rsidP="00F90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904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Prijavu štete za osiguranje od nezgode</w:t>
      </w:r>
    </w:p>
    <w:p w14:paraId="33F73E2C" w14:textId="77777777" w:rsidR="00F90422" w:rsidRPr="00F90422" w:rsidRDefault="00F90422" w:rsidP="00F90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904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</w:r>
      <w:r w:rsidRPr="00F90422">
        <w:rPr>
          <w:rFonts w:ascii="Times New Roman" w:eastAsia="Times New Roman" w:hAnsi="Times New Roman" w:cs="Times New Roman"/>
          <w:sz w:val="24"/>
          <w:szCs w:val="24"/>
          <w:lang w:eastAsia="hr-HR"/>
        </w:rPr>
        <w:t>Što napraviti u slučaju nezgode koja je rezultirala ozljedom?</w:t>
      </w:r>
      <w:r w:rsidRPr="00F9042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Pozovite hitnu pomoć ili se javite svojem liječniku. Postupite sukladno uputama u pogledu načina liječenja i rehabilitacije.</w:t>
      </w:r>
      <w:r w:rsidRPr="00F9042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Prijavite nesretni slučaj nakon završetka liječenja i rehabilitacije koja je njegov sastavni dio, odnosno čim Vam to zdravstveno stanje dopušta.</w:t>
      </w:r>
    </w:p>
    <w:p w14:paraId="24F6348A" w14:textId="77777777" w:rsidR="00CB5C59" w:rsidRDefault="00F90422" w:rsidP="00F90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9042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904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Potrebna dokumentacija</w:t>
      </w:r>
      <w:r w:rsidRPr="00F9042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Kako bi obrada Vašeg zahtjeva bila što brža i kvalitetnija, molimo Vas da priložite sljedeću dokumentaciju:</w:t>
      </w:r>
      <w:r w:rsidRPr="00F9042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-prijavu nesretnog slučaja učenika - ovjerena od vrtića/škole/fakulteta</w:t>
      </w:r>
    </w:p>
    <w:p w14:paraId="13FE7DD3" w14:textId="2318933D" w:rsidR="00CB5C59" w:rsidRDefault="00CB5C59" w:rsidP="00F90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-dokaz o uplati premije </w:t>
      </w:r>
      <w:r w:rsidR="00A36756">
        <w:rPr>
          <w:rFonts w:ascii="Times New Roman" w:eastAsia="Times New Roman" w:hAnsi="Times New Roman" w:cs="Times New Roman"/>
          <w:sz w:val="24"/>
          <w:szCs w:val="24"/>
          <w:lang w:eastAsia="hr-HR"/>
        </w:rPr>
        <w:t>osiguranja</w:t>
      </w:r>
    </w:p>
    <w:p w14:paraId="2F18FA39" w14:textId="01401F54" w:rsidR="00F90422" w:rsidRPr="00F90422" w:rsidRDefault="00F90422" w:rsidP="00F90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90422">
        <w:rPr>
          <w:rFonts w:ascii="Times New Roman" w:eastAsia="Times New Roman" w:hAnsi="Times New Roman" w:cs="Times New Roman"/>
          <w:sz w:val="24"/>
          <w:szCs w:val="24"/>
          <w:lang w:eastAsia="hr-HR"/>
        </w:rPr>
        <w:t>-medicinsku dokumentaciju</w:t>
      </w:r>
      <w:r w:rsidRPr="00F9042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-policijski zapisnik</w:t>
      </w:r>
      <w:r w:rsidRPr="00F9042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-račun za isplatu.</w:t>
      </w:r>
      <w:r w:rsidRPr="00F9042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904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 rješavanju zahtjeva možete nam pomoći dostavljanjem niže navedene dokumentacije:</w:t>
      </w:r>
      <w:r w:rsidRPr="00F9042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-RTG snimke</w:t>
      </w:r>
      <w:r w:rsidRPr="00F9042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-preslike zdravstvenog kartona</w:t>
      </w:r>
      <w:r w:rsidRPr="00F9042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-izjave o rekreaciji</w:t>
      </w:r>
      <w:r w:rsidRPr="00F9042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-potvrde policije o okolnostima događaja</w:t>
      </w:r>
      <w:r w:rsidRPr="00F9042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-prijašnje medicinske dokumentacije.</w:t>
      </w:r>
      <w:r w:rsidRPr="00F9042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904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svrhu rješavanja Vašeg zahtjeva djelatnici CROATIA osiguranja po potrebi mogu  zatražiti i dodatnu dokumentaciju. </w:t>
      </w:r>
    </w:p>
    <w:p w14:paraId="6C44272F" w14:textId="77777777" w:rsidR="00F90422" w:rsidRPr="00F90422" w:rsidRDefault="00F90422" w:rsidP="00F90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4BF1F4" w14:textId="1B95B07D" w:rsidR="00647A5A" w:rsidRPr="00291E51" w:rsidRDefault="009138DF">
      <w:pPr>
        <w:rPr>
          <w:b/>
          <w:bCs/>
          <w:i/>
          <w:iCs/>
          <w:u w:val="single"/>
        </w:rPr>
      </w:pPr>
      <w:r w:rsidRPr="00291E51">
        <w:rPr>
          <w:b/>
          <w:bCs/>
          <w:i/>
          <w:iCs/>
          <w:u w:val="single"/>
        </w:rPr>
        <w:t xml:space="preserve">Prilikom uplate molimo Vas da na uplatnici/nalogu navedete ime i prezime djeteta te razred </w:t>
      </w:r>
      <w:r w:rsidR="000843D3" w:rsidRPr="00291E51">
        <w:rPr>
          <w:b/>
          <w:bCs/>
          <w:i/>
          <w:iCs/>
          <w:u w:val="single"/>
        </w:rPr>
        <w:t>koji učenik pohađa.</w:t>
      </w:r>
    </w:p>
    <w:p w14:paraId="4CA8F132" w14:textId="1B59A9FE" w:rsidR="00AB627F" w:rsidRDefault="00AB627F" w:rsidP="00AB627F">
      <w:pPr>
        <w:spacing w:after="0" w:line="240" w:lineRule="auto"/>
        <w:rPr>
          <w:b/>
          <w:bCs/>
          <w:i/>
          <w:iCs/>
        </w:rPr>
      </w:pPr>
      <w:r w:rsidRPr="00AB627F">
        <w:rPr>
          <w:b/>
          <w:bCs/>
          <w:i/>
          <w:iCs/>
        </w:rPr>
        <w:t xml:space="preserve">Osigurani su učenici isključivo uz priloženi </w:t>
      </w:r>
      <w:r w:rsidRPr="00E34E6F">
        <w:rPr>
          <w:b/>
          <w:bCs/>
          <w:i/>
          <w:iCs/>
          <w:u w:val="single"/>
        </w:rPr>
        <w:t xml:space="preserve">dokaz o uplati premije osiguranja </w:t>
      </w:r>
      <w:r w:rsidRPr="00AB627F">
        <w:rPr>
          <w:b/>
          <w:bCs/>
          <w:i/>
          <w:iCs/>
        </w:rPr>
        <w:t>što je na Pristupnici i navedeno. Osiguratelj odnosno Croatia osiguranje je u obvezi samo uz priloženi dokaz o</w:t>
      </w:r>
      <w:r w:rsidR="00C510CD">
        <w:rPr>
          <w:b/>
          <w:bCs/>
          <w:i/>
          <w:iCs/>
        </w:rPr>
        <w:t xml:space="preserve"> uplati premije do zaključno </w:t>
      </w:r>
      <w:r w:rsidR="00E31A38">
        <w:rPr>
          <w:b/>
          <w:bCs/>
          <w:i/>
          <w:iCs/>
        </w:rPr>
        <w:t>31.10.</w:t>
      </w:r>
      <w:r w:rsidRPr="00AB627F">
        <w:rPr>
          <w:b/>
          <w:bCs/>
          <w:i/>
          <w:iCs/>
        </w:rPr>
        <w:t>202</w:t>
      </w:r>
      <w:r w:rsidR="000C0A64">
        <w:rPr>
          <w:b/>
          <w:bCs/>
          <w:i/>
          <w:iCs/>
        </w:rPr>
        <w:t>5</w:t>
      </w:r>
      <w:r w:rsidRPr="00AB627F">
        <w:rPr>
          <w:b/>
          <w:bCs/>
          <w:i/>
          <w:iCs/>
        </w:rPr>
        <w:t>.godine. Učenici koji su u</w:t>
      </w:r>
      <w:r w:rsidR="00C510CD">
        <w:rPr>
          <w:b/>
          <w:bCs/>
          <w:i/>
          <w:iCs/>
        </w:rPr>
        <w:t xml:space="preserve">platili premiju nakon </w:t>
      </w:r>
      <w:r w:rsidR="00E31A38">
        <w:rPr>
          <w:b/>
          <w:bCs/>
          <w:i/>
          <w:iCs/>
        </w:rPr>
        <w:t>31.10.</w:t>
      </w:r>
      <w:r w:rsidR="00C510CD">
        <w:rPr>
          <w:b/>
          <w:bCs/>
          <w:i/>
          <w:iCs/>
        </w:rPr>
        <w:t>2025.</w:t>
      </w:r>
      <w:r w:rsidRPr="00AB627F">
        <w:rPr>
          <w:b/>
          <w:bCs/>
          <w:i/>
          <w:iCs/>
        </w:rPr>
        <w:t xml:space="preserve"> u pokriću su od 24h na dan uplate premije (prema potvrdi o uplati).“.</w:t>
      </w:r>
    </w:p>
    <w:p w14:paraId="2EB99F3C" w14:textId="77777777" w:rsidR="00291E51" w:rsidRDefault="00291E51" w:rsidP="00AB627F">
      <w:pPr>
        <w:spacing w:after="0" w:line="240" w:lineRule="auto"/>
        <w:rPr>
          <w:b/>
          <w:bCs/>
          <w:i/>
          <w:iCs/>
        </w:rPr>
      </w:pPr>
    </w:p>
    <w:p w14:paraId="437AD3E0" w14:textId="77777777" w:rsidR="00C22A45" w:rsidRDefault="00C22A45">
      <w:pPr>
        <w:rPr>
          <w:b/>
          <w:bCs/>
          <w:i/>
          <w:iCs/>
          <w:highlight w:val="yellow"/>
          <w:u w:val="single"/>
        </w:rPr>
      </w:pPr>
    </w:p>
    <w:p w14:paraId="744A0250" w14:textId="77777777" w:rsidR="00C22A45" w:rsidRDefault="00C22A45">
      <w:pPr>
        <w:rPr>
          <w:b/>
          <w:bCs/>
          <w:i/>
          <w:iCs/>
          <w:highlight w:val="yellow"/>
          <w:u w:val="single"/>
        </w:rPr>
      </w:pPr>
    </w:p>
    <w:p w14:paraId="195F913E" w14:textId="77777777" w:rsidR="00C22A45" w:rsidRDefault="00C22A45">
      <w:pPr>
        <w:rPr>
          <w:b/>
          <w:bCs/>
          <w:i/>
          <w:iCs/>
          <w:highlight w:val="yellow"/>
          <w:u w:val="single"/>
        </w:rPr>
      </w:pPr>
    </w:p>
    <w:p w14:paraId="5FAB86F9" w14:textId="77777777" w:rsidR="00C22A45" w:rsidRDefault="00C22A45">
      <w:pPr>
        <w:rPr>
          <w:b/>
          <w:bCs/>
          <w:i/>
          <w:iCs/>
          <w:highlight w:val="yellow"/>
          <w:u w:val="single"/>
        </w:rPr>
      </w:pPr>
    </w:p>
    <w:p w14:paraId="27C328D0" w14:textId="77777777" w:rsidR="00C22A45" w:rsidRDefault="00C22A45">
      <w:pPr>
        <w:rPr>
          <w:b/>
          <w:bCs/>
          <w:i/>
          <w:iCs/>
          <w:highlight w:val="yellow"/>
          <w:u w:val="single"/>
        </w:rPr>
      </w:pPr>
    </w:p>
    <w:p w14:paraId="24CBDA6C" w14:textId="77777777" w:rsidR="00C22A45" w:rsidRDefault="00C22A45">
      <w:pPr>
        <w:rPr>
          <w:b/>
          <w:bCs/>
          <w:i/>
          <w:iCs/>
          <w:highlight w:val="yellow"/>
          <w:u w:val="single"/>
        </w:rPr>
      </w:pPr>
    </w:p>
    <w:p w14:paraId="4D0C23EB" w14:textId="77777777" w:rsidR="00C22A45" w:rsidRDefault="00C22A45">
      <w:pPr>
        <w:rPr>
          <w:b/>
          <w:bCs/>
          <w:i/>
          <w:iCs/>
          <w:highlight w:val="yellow"/>
          <w:u w:val="single"/>
        </w:rPr>
      </w:pPr>
    </w:p>
    <w:p w14:paraId="32C82AC0" w14:textId="77777777" w:rsidR="00C22A45" w:rsidRDefault="00C22A45">
      <w:pPr>
        <w:rPr>
          <w:b/>
          <w:bCs/>
          <w:i/>
          <w:iCs/>
          <w:highlight w:val="yellow"/>
          <w:u w:val="single"/>
        </w:rPr>
      </w:pPr>
    </w:p>
    <w:sectPr w:rsidR="00C22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5FF"/>
    <w:rsid w:val="000843D3"/>
    <w:rsid w:val="000C0A64"/>
    <w:rsid w:val="00153D50"/>
    <w:rsid w:val="001651B7"/>
    <w:rsid w:val="001B51B3"/>
    <w:rsid w:val="001D250B"/>
    <w:rsid w:val="001E03A1"/>
    <w:rsid w:val="001E7235"/>
    <w:rsid w:val="00275509"/>
    <w:rsid w:val="00291E51"/>
    <w:rsid w:val="002E03F2"/>
    <w:rsid w:val="00337A3C"/>
    <w:rsid w:val="003C00D6"/>
    <w:rsid w:val="00476F9D"/>
    <w:rsid w:val="005278E0"/>
    <w:rsid w:val="00596059"/>
    <w:rsid w:val="006370A4"/>
    <w:rsid w:val="0064687A"/>
    <w:rsid w:val="00647A5A"/>
    <w:rsid w:val="0067240E"/>
    <w:rsid w:val="00735A6B"/>
    <w:rsid w:val="0082729B"/>
    <w:rsid w:val="0087006B"/>
    <w:rsid w:val="008C0D82"/>
    <w:rsid w:val="008D65FF"/>
    <w:rsid w:val="008E2AA7"/>
    <w:rsid w:val="00910FA3"/>
    <w:rsid w:val="009138DF"/>
    <w:rsid w:val="00934B27"/>
    <w:rsid w:val="00994149"/>
    <w:rsid w:val="009D1E54"/>
    <w:rsid w:val="009E1E5F"/>
    <w:rsid w:val="00A00E93"/>
    <w:rsid w:val="00A36756"/>
    <w:rsid w:val="00A9229F"/>
    <w:rsid w:val="00AB627F"/>
    <w:rsid w:val="00AC3181"/>
    <w:rsid w:val="00B77507"/>
    <w:rsid w:val="00BE7663"/>
    <w:rsid w:val="00C22A45"/>
    <w:rsid w:val="00C32F48"/>
    <w:rsid w:val="00C510CD"/>
    <w:rsid w:val="00CB5C59"/>
    <w:rsid w:val="00CF69E8"/>
    <w:rsid w:val="00D430DF"/>
    <w:rsid w:val="00D615C2"/>
    <w:rsid w:val="00DA7897"/>
    <w:rsid w:val="00E31A38"/>
    <w:rsid w:val="00E34E6F"/>
    <w:rsid w:val="00F131D3"/>
    <w:rsid w:val="00F82630"/>
    <w:rsid w:val="00F86565"/>
    <w:rsid w:val="00F9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2EB4F"/>
  <w15:chartTrackingRefBased/>
  <w15:docId w15:val="{1C5304C5-C028-49FF-8E43-77D62730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0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Potočnica Fiolić</dc:creator>
  <cp:keywords/>
  <dc:description/>
  <cp:lastModifiedBy>Potočnica Fiolić</cp:lastModifiedBy>
  <cp:revision>5</cp:revision>
  <dcterms:created xsi:type="dcterms:W3CDTF">2025-09-05T17:29:00Z</dcterms:created>
  <dcterms:modified xsi:type="dcterms:W3CDTF">2025-09-08T06:36:00Z</dcterms:modified>
</cp:coreProperties>
</file>